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CEEF" w14:textId="274A575A" w:rsidR="00A57469" w:rsidRDefault="00E148A5">
      <w:r>
        <w:t>Button</w:t>
      </w:r>
      <w:r w:rsidR="00932850">
        <w:t xml:space="preserve"> to </w:t>
      </w:r>
      <w:r>
        <w:t>L</w:t>
      </w:r>
      <w:r w:rsidR="0021505D">
        <w:t>ED</w:t>
      </w:r>
      <w:r>
        <w:t xml:space="preserve"> and Buzzer</w:t>
      </w:r>
      <w:r w:rsidR="005F7A0D">
        <w:br/>
      </w:r>
      <w:r w:rsidR="005F7A0D">
        <w:br/>
        <w:t xml:space="preserve">URL to video demo: </w:t>
      </w:r>
    </w:p>
    <w:p w14:paraId="1F8CABF6" w14:textId="48DC19B6" w:rsidR="00115E83" w:rsidRPr="00115E83" w:rsidRDefault="00000000">
      <w:pPr>
        <w:rPr>
          <w:sz w:val="20"/>
          <w:szCs w:val="20"/>
        </w:rPr>
      </w:pPr>
      <w:hyperlink r:id="rId4" w:history="1">
        <w:r w:rsidR="00115E83" w:rsidRPr="00AC0E11">
          <w:rPr>
            <w:rStyle w:val="Hyperlink"/>
            <w:sz w:val="20"/>
            <w:szCs w:val="20"/>
          </w:rPr>
          <w:t>https://drive.google.com/file/d/1ADzzbo0VSZOGyX6NIzrWmiYWcL4gaWCk/view?usp=sharing</w:t>
        </w:r>
      </w:hyperlink>
      <w:r w:rsidR="00115E83">
        <w:rPr>
          <w:sz w:val="20"/>
          <w:szCs w:val="20"/>
        </w:rPr>
        <w:t xml:space="preserve"> </w:t>
      </w:r>
      <w:r w:rsidR="00F6796E">
        <w:rPr>
          <w:sz w:val="20"/>
          <w:szCs w:val="20"/>
        </w:rPr>
        <w:t xml:space="preserve"> </w:t>
      </w:r>
      <w:r w:rsidR="00A57469">
        <w:rPr>
          <w:sz w:val="20"/>
          <w:szCs w:val="20"/>
        </w:rPr>
        <w:t xml:space="preserve"> </w:t>
      </w:r>
    </w:p>
    <w:p w14:paraId="7F380DCC" w14:textId="52071436" w:rsidR="00932850" w:rsidRDefault="00932850"/>
    <w:p w14:paraId="749F414B" w14:textId="6365E913" w:rsidR="00A57469" w:rsidRDefault="00A57469">
      <w:r>
        <w:t>Code:</w:t>
      </w:r>
    </w:p>
    <w:p w14:paraId="1B2E0C7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>//when you press the button, the LED lights and the buzzer plays a short song</w:t>
      </w:r>
    </w:p>
    <w:p w14:paraId="50A1D899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6BFF4078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>//for the music:</w:t>
      </w:r>
    </w:p>
    <w:p w14:paraId="3A592219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speakerPin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5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//Buzzer attached to Pin D5; if you move the buzzer to another pin change this number</w:t>
      </w:r>
    </w:p>
    <w:p w14:paraId="087DDF25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length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15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//the number of notes</w:t>
      </w:r>
    </w:p>
    <w:p w14:paraId="5FE63B8C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char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notes[</w:t>
      </w:r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]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"</w:t>
      </w:r>
      <w:proofErr w:type="spellStart"/>
      <w:r w:rsidRPr="0021505D">
        <w:rPr>
          <w:rFonts w:ascii="Menlo" w:eastAsia="Times New Roman" w:hAnsi="Menlo" w:cs="Menlo"/>
          <w:color w:val="005C5F"/>
          <w:sz w:val="18"/>
          <w:szCs w:val="18"/>
        </w:rPr>
        <w:t>ccggaagffeeddc</w:t>
      </w:r>
      <w:proofErr w:type="spellEnd"/>
      <w:r w:rsidRPr="0021505D">
        <w:rPr>
          <w:rFonts w:ascii="Menlo" w:eastAsia="Times New Roman" w:hAnsi="Menlo" w:cs="Menlo"/>
          <w:color w:val="005C5F"/>
          <w:sz w:val="18"/>
          <w:szCs w:val="18"/>
        </w:rPr>
        <w:t xml:space="preserve"> "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//a space represents a rest</w:t>
      </w:r>
    </w:p>
    <w:p w14:paraId="1E87510A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beats[</w:t>
      </w:r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] =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2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2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4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483CA4AE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tempo = </w:t>
      </w:r>
      <w:proofErr w:type="gramStart"/>
      <w:r w:rsidRPr="0021505D">
        <w:rPr>
          <w:rFonts w:ascii="Menlo" w:eastAsia="Times New Roman" w:hAnsi="Menlo" w:cs="Menlo"/>
          <w:color w:val="005C5F"/>
          <w:sz w:val="18"/>
          <w:szCs w:val="18"/>
        </w:rPr>
        <w:t>300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59867BF4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74E2A31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>//for button:</w:t>
      </w:r>
    </w:p>
    <w:p w14:paraId="2CB55884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const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6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//the number of the pushbutton pin</w:t>
      </w:r>
    </w:p>
    <w:p w14:paraId="44119B11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const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ledPin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4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//the number of the LED pin</w:t>
      </w:r>
    </w:p>
    <w:p w14:paraId="7276B03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>// variables will change:</w:t>
      </w:r>
    </w:p>
    <w:p w14:paraId="4E53346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buttonState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//variable for reading the pushbutton status</w:t>
      </w:r>
    </w:p>
    <w:p w14:paraId="690E2829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F279771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setup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0CE9AF2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7BF06019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Serial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.</w:t>
      </w:r>
      <w:r w:rsidRPr="0021505D">
        <w:rPr>
          <w:rFonts w:ascii="Menlo" w:eastAsia="Times New Roman" w:hAnsi="Menlo" w:cs="Menlo"/>
          <w:color w:val="D35400"/>
          <w:sz w:val="18"/>
          <w:szCs w:val="18"/>
        </w:rPr>
        <w:t>begin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9600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//start the Serial connection (helps you debug your code)</w:t>
      </w:r>
    </w:p>
    <w:p w14:paraId="4FA39A7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pinMode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speakerPin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OUTPUT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26A8D8B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CC4E90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>//initialize the LED pin as an output:</w:t>
      </w:r>
    </w:p>
    <w:p w14:paraId="092DBCF1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pinMode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ledPin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OUTPUT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3AB630E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95A5A6"/>
          <w:sz w:val="18"/>
          <w:szCs w:val="18"/>
        </w:rPr>
        <w:t xml:space="preserve"> //initialize the pushbutton pin as an input:</w:t>
      </w:r>
    </w:p>
    <w:p w14:paraId="7A7E24F1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pinMode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INPUT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45C1F65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6D2D4A9E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7D9482E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45700EA0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playTone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tone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duration)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76EDD714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D611AF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728E00"/>
          <w:sz w:val="18"/>
          <w:szCs w:val="18"/>
        </w:rPr>
        <w:t>for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long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&lt; duration *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1000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L;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+= tone *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2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31555E83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3317921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speakerPin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HIGH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2A4B8525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delayMicroseconds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tone</w:t>
      </w:r>
      <w:proofErr w:type="gramStart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2E3FB6A8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speakerPin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LOW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D4F192E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delayMicroseconds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tone</w:t>
      </w:r>
      <w:proofErr w:type="gramStart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3E85E4DC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31A99C05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52D34C53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0F23E43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6EF6160C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playNote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21505D">
        <w:rPr>
          <w:rFonts w:ascii="Menlo" w:eastAsia="Times New Roman" w:hAnsi="Menlo" w:cs="Menlo"/>
          <w:color w:val="00979D"/>
          <w:sz w:val="18"/>
          <w:szCs w:val="18"/>
        </w:rPr>
        <w:t>char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note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duration)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71B8B9E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6C1A4C5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char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names[</w:t>
      </w:r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] =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'c', 'd', 'e', 'f', 'g', 'a', 'b', 'C'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5DDAF42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tones[</w:t>
      </w:r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] =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1915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1700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1519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1432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1275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1136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1014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,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956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33D56D29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DC99470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728E00"/>
          <w:sz w:val="18"/>
          <w:szCs w:val="18"/>
        </w:rPr>
        <w:t>for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&lt;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8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++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59505EA8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7B4C484A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728E00"/>
          <w:sz w:val="18"/>
          <w:szCs w:val="18"/>
        </w:rPr>
        <w:t>if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D35400"/>
          <w:sz w:val="18"/>
          <w:szCs w:val="18"/>
        </w:rPr>
        <w:t>names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[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] == note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387E495A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FD0CEF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playTone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D35400"/>
          <w:sz w:val="18"/>
          <w:szCs w:val="18"/>
        </w:rPr>
        <w:t>tones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[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], duration</w:t>
      </w:r>
      <w:proofErr w:type="gramStart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689FFE2A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CE692C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149AEB3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163E528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6FF1E68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2E26AEA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00979D"/>
          <w:sz w:val="18"/>
          <w:szCs w:val="18"/>
        </w:rPr>
        <w:t>void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loop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gramEnd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1D07FBA4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64D7F6B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buttonState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digitalRead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buttonPin</w:t>
      </w:r>
      <w:proofErr w:type="spellEnd"/>
      <w:proofErr w:type="gramStart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761E189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7BA2483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728E00"/>
          <w:sz w:val="18"/>
          <w:szCs w:val="18"/>
        </w:rPr>
        <w:t>if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buttonState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== HIGH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1BB8A35F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15603B1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ledPin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HIGH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27C6E6E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728E00"/>
          <w:sz w:val="18"/>
          <w:szCs w:val="18"/>
        </w:rPr>
        <w:t>for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00979D"/>
          <w:sz w:val="18"/>
          <w:szCs w:val="18"/>
        </w:rPr>
        <w:t>int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= </w:t>
      </w:r>
      <w:r w:rsidRPr="0021505D">
        <w:rPr>
          <w:rFonts w:ascii="Menlo" w:eastAsia="Times New Roman" w:hAnsi="Menlo" w:cs="Menlo"/>
          <w:color w:val="005C5F"/>
          <w:sz w:val="18"/>
          <w:szCs w:val="18"/>
        </w:rPr>
        <w:t>0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&lt; length; 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++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1495CD38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1EE9CE2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proofErr w:type="spell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playNote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r w:rsidRPr="0021505D">
        <w:rPr>
          <w:rFonts w:ascii="Menlo" w:eastAsia="Times New Roman" w:hAnsi="Menlo" w:cs="Menlo"/>
          <w:color w:val="D35400"/>
          <w:sz w:val="18"/>
          <w:szCs w:val="18"/>
        </w:rPr>
        <w:t>notes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[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], </w:t>
      </w:r>
      <w:r w:rsidRPr="0021505D">
        <w:rPr>
          <w:rFonts w:ascii="Menlo" w:eastAsia="Times New Roman" w:hAnsi="Menlo" w:cs="Menlo"/>
          <w:color w:val="D35400"/>
          <w:sz w:val="18"/>
          <w:szCs w:val="18"/>
        </w:rPr>
        <w:t>beats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[</w:t>
      </w:r>
      <w:proofErr w:type="spellStart"/>
      <w:r w:rsidRPr="0021505D">
        <w:rPr>
          <w:rFonts w:ascii="Menlo" w:eastAsia="Times New Roman" w:hAnsi="Menlo" w:cs="Menlo"/>
          <w:color w:val="4E5B61"/>
          <w:sz w:val="18"/>
          <w:szCs w:val="18"/>
        </w:rPr>
        <w:t>i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] * tempo</w:t>
      </w:r>
      <w:proofErr w:type="gramStart"/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  <w:proofErr w:type="gramEnd"/>
    </w:p>
    <w:p w14:paraId="4A056524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4C05E427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190E905A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</w:p>
    <w:p w14:paraId="5EC47A8D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728E00"/>
          <w:sz w:val="18"/>
          <w:szCs w:val="18"/>
        </w:rPr>
        <w:t>else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{</w:t>
      </w:r>
    </w:p>
    <w:p w14:paraId="329E535B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E5B61"/>
          <w:sz w:val="18"/>
          <w:szCs w:val="18"/>
        </w:rPr>
        <w:t xml:space="preserve">  </w:t>
      </w:r>
      <w:proofErr w:type="spellStart"/>
      <w:proofErr w:type="gramStart"/>
      <w:r w:rsidRPr="0021505D">
        <w:rPr>
          <w:rFonts w:ascii="Menlo" w:eastAsia="Times New Roman" w:hAnsi="Menlo" w:cs="Menlo"/>
          <w:color w:val="D35400"/>
          <w:sz w:val="18"/>
          <w:szCs w:val="18"/>
        </w:rPr>
        <w:t>digitalWrite</w:t>
      </w:r>
      <w:proofErr w:type="spellEnd"/>
      <w:r w:rsidRPr="0021505D">
        <w:rPr>
          <w:rFonts w:ascii="Menlo" w:eastAsia="Times New Roman" w:hAnsi="Menlo" w:cs="Menlo"/>
          <w:color w:val="434F54"/>
          <w:sz w:val="18"/>
          <w:szCs w:val="18"/>
        </w:rPr>
        <w:t>(</w:t>
      </w:r>
      <w:proofErr w:type="spellStart"/>
      <w:proofErr w:type="gramEnd"/>
      <w:r w:rsidRPr="0021505D">
        <w:rPr>
          <w:rFonts w:ascii="Menlo" w:eastAsia="Times New Roman" w:hAnsi="Menlo" w:cs="Menlo"/>
          <w:color w:val="4E5B61"/>
          <w:sz w:val="18"/>
          <w:szCs w:val="18"/>
        </w:rPr>
        <w:t>ledPin</w:t>
      </w:r>
      <w:proofErr w:type="spellEnd"/>
      <w:r w:rsidRPr="0021505D">
        <w:rPr>
          <w:rFonts w:ascii="Menlo" w:eastAsia="Times New Roman" w:hAnsi="Menlo" w:cs="Menlo"/>
          <w:color w:val="4E5B61"/>
          <w:sz w:val="18"/>
          <w:szCs w:val="18"/>
        </w:rPr>
        <w:t>, LOW</w:t>
      </w:r>
      <w:r w:rsidRPr="0021505D">
        <w:rPr>
          <w:rFonts w:ascii="Menlo" w:eastAsia="Times New Roman" w:hAnsi="Menlo" w:cs="Menlo"/>
          <w:color w:val="434F54"/>
          <w:sz w:val="18"/>
          <w:szCs w:val="18"/>
        </w:rPr>
        <w:t>)</w:t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t>;</w:t>
      </w:r>
    </w:p>
    <w:p w14:paraId="7EF0A59E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710E9D40" w14:textId="77777777" w:rsidR="0021505D" w:rsidRPr="0021505D" w:rsidRDefault="0021505D" w:rsidP="0021505D">
      <w:pPr>
        <w:shd w:val="clear" w:color="auto" w:fill="FFFFFF"/>
        <w:spacing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34F54"/>
          <w:sz w:val="18"/>
          <w:szCs w:val="18"/>
        </w:rPr>
        <w:t>}</w:t>
      </w:r>
    </w:p>
    <w:p w14:paraId="05AA1FFD" w14:textId="77777777" w:rsidR="0021505D" w:rsidRPr="0021505D" w:rsidRDefault="0021505D" w:rsidP="0021505D">
      <w:pPr>
        <w:shd w:val="clear" w:color="auto" w:fill="FFFFFF"/>
        <w:spacing w:after="240" w:line="270" w:lineRule="atLeast"/>
        <w:rPr>
          <w:rFonts w:ascii="Menlo" w:eastAsia="Times New Roman" w:hAnsi="Menlo" w:cs="Menlo"/>
          <w:color w:val="4E5B61"/>
          <w:sz w:val="18"/>
          <w:szCs w:val="18"/>
        </w:rPr>
      </w:pP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  <w:r w:rsidRPr="0021505D">
        <w:rPr>
          <w:rFonts w:ascii="Menlo" w:eastAsia="Times New Roman" w:hAnsi="Menlo" w:cs="Menlo"/>
          <w:color w:val="4E5B61"/>
          <w:sz w:val="18"/>
          <w:szCs w:val="18"/>
        </w:rPr>
        <w:br/>
      </w:r>
    </w:p>
    <w:p w14:paraId="6742C441" w14:textId="7964B2A6" w:rsidR="00932850" w:rsidRPr="00E148A5" w:rsidRDefault="00932850" w:rsidP="0036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932850" w:rsidRPr="00E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E"/>
    <w:rsid w:val="00115E83"/>
    <w:rsid w:val="0021505D"/>
    <w:rsid w:val="00366526"/>
    <w:rsid w:val="005F7A0D"/>
    <w:rsid w:val="008471B8"/>
    <w:rsid w:val="00932850"/>
    <w:rsid w:val="00A57469"/>
    <w:rsid w:val="00A733FE"/>
    <w:rsid w:val="00E148A5"/>
    <w:rsid w:val="00E37D7A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A3D9"/>
  <w15:chartTrackingRefBased/>
  <w15:docId w15:val="{28545BDC-8549-0245-8F5C-BC8AF13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8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Dzzbo0VSZOGyX6NIzrWmiYWcL4gaWC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Keith Evan Green</cp:lastModifiedBy>
  <cp:revision>3</cp:revision>
  <dcterms:created xsi:type="dcterms:W3CDTF">2022-11-02T17:46:00Z</dcterms:created>
  <dcterms:modified xsi:type="dcterms:W3CDTF">2022-11-02T17:57:00Z</dcterms:modified>
</cp:coreProperties>
</file>